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07" w:rsidRDefault="00BF2007" w:rsidP="00BF2007">
      <w:pPr>
        <w:pStyle w:val="Textbody"/>
        <w:spacing w:after="0" w:line="240" w:lineRule="atLeast"/>
        <w:jc w:val="center"/>
        <w:rPr>
          <w:rFonts w:cs="Times New Roman"/>
        </w:rPr>
      </w:pPr>
      <w:r>
        <w:rPr>
          <w:rFonts w:cs="Times New Roman"/>
          <w:lang w:val="uk-UA"/>
        </w:rPr>
        <w:t>МУНИЦИПАЛЬНОЕ БЮДЖЕТНОЕ ОБЩЕОБРАЗОВАТЕЛЬНОЕ УЧРЕЖДЕНИЕ</w:t>
      </w:r>
    </w:p>
    <w:p w:rsidR="00BF2007" w:rsidRDefault="00BF2007" w:rsidP="00BF2007">
      <w:pPr>
        <w:pStyle w:val="Standard"/>
        <w:spacing w:line="240" w:lineRule="atLeast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>«БАХЧИСАРАЙСКАЯ СРЕДНЯЯ ОБЩЕОБРАЗОВАТЕЛЬНАЯ ШКОЛА  № 1»</w:t>
      </w:r>
    </w:p>
    <w:p w:rsidR="00BF2007" w:rsidRDefault="00BF2007" w:rsidP="00BF2007">
      <w:pPr>
        <w:pStyle w:val="Standard"/>
        <w:spacing w:line="240" w:lineRule="atLeast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>ГОРОДА  БАХЧИСАРАЙ   РЕСПУБЛИКИ  КРЫМ</w:t>
      </w:r>
    </w:p>
    <w:p w:rsidR="00BF2007" w:rsidRDefault="00BF2007" w:rsidP="00BF2007">
      <w:pPr>
        <w:pStyle w:val="Standard"/>
        <w:spacing w:line="240" w:lineRule="atLeast"/>
        <w:jc w:val="center"/>
        <w:rPr>
          <w:rFonts w:cs="Times New Roman"/>
        </w:rPr>
      </w:pPr>
    </w:p>
    <w:p w:rsidR="00BF2007" w:rsidRDefault="00BF2007" w:rsidP="00BF2007">
      <w:pPr>
        <w:pStyle w:val="Standard"/>
        <w:spacing w:line="240" w:lineRule="atLeast"/>
        <w:jc w:val="center"/>
        <w:rPr>
          <w:rFonts w:cs="Times New Roman"/>
        </w:rPr>
      </w:pPr>
      <w:r>
        <w:rPr>
          <w:rFonts w:cs="Times New Roman"/>
        </w:rPr>
        <w:t>ПРИКАЗ</w:t>
      </w:r>
    </w:p>
    <w:p w:rsidR="00BF2007" w:rsidRDefault="00BF2007" w:rsidP="00BF2007">
      <w:pPr>
        <w:widowControl w:val="0"/>
        <w:suppressAutoHyphens/>
        <w:spacing w:line="240" w:lineRule="atLeast"/>
        <w:ind w:firstLine="0"/>
        <w:rPr>
          <w:rFonts w:cs="Tahoma"/>
          <w:kern w:val="3"/>
          <w:sz w:val="24"/>
          <w:szCs w:val="24"/>
          <w:highlight w:val="yellow"/>
          <w:lang w:bidi="en-US"/>
        </w:rPr>
      </w:pPr>
    </w:p>
    <w:p w:rsidR="00BF2007" w:rsidRDefault="00BF2007" w:rsidP="00BF2007">
      <w:pPr>
        <w:widowControl w:val="0"/>
        <w:suppressAutoHyphens/>
        <w:spacing w:line="240" w:lineRule="atLeast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8F6331">
        <w:rPr>
          <w:rFonts w:ascii="Times New Roman" w:eastAsia="Times New Roman" w:hAnsi="Times New Roman"/>
          <w:sz w:val="24"/>
          <w:szCs w:val="24"/>
        </w:rPr>
        <w:t xml:space="preserve"> 17.12.2019 г</w:t>
      </w:r>
      <w:r w:rsidR="00FA57AA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8F6331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FA57A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Бахчисарай                                                       </w:t>
      </w:r>
      <w:r>
        <w:rPr>
          <w:rFonts w:ascii="Times New Roman" w:eastAsia="Segoe UI Symbol" w:hAnsi="Times New Roman"/>
          <w:sz w:val="24"/>
          <w:szCs w:val="24"/>
        </w:rPr>
        <w:t>№</w:t>
      </w:r>
      <w:r w:rsidR="008F6331">
        <w:rPr>
          <w:rFonts w:ascii="Times New Roman" w:eastAsia="Times New Roman" w:hAnsi="Times New Roman"/>
          <w:sz w:val="24"/>
          <w:szCs w:val="24"/>
        </w:rPr>
        <w:t xml:space="preserve"> 531</w:t>
      </w:r>
      <w:bookmarkStart w:id="0" w:name="_GoBack"/>
      <w:bookmarkEnd w:id="0"/>
    </w:p>
    <w:p w:rsidR="00BF2007" w:rsidRDefault="00BF2007" w:rsidP="00BF2007">
      <w:pPr>
        <w:rPr>
          <w:rFonts w:ascii="Times New Roman" w:hAnsi="Times New Roman"/>
          <w:sz w:val="24"/>
          <w:szCs w:val="24"/>
        </w:rPr>
      </w:pPr>
    </w:p>
    <w:p w:rsidR="00BF2007" w:rsidRDefault="00BF2007" w:rsidP="00BF2007">
      <w:pPr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2007" w:rsidRDefault="00BF2007" w:rsidP="00BF2007">
      <w:pPr>
        <w:ind w:firstLine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Об итогах проверки классных журналов</w:t>
      </w:r>
    </w:p>
    <w:p w:rsidR="00BF2007" w:rsidRDefault="00BF2007" w:rsidP="00BF2007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007" w:rsidRDefault="00BF2007" w:rsidP="00BF2007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007" w:rsidRDefault="00BF2007" w:rsidP="00BF200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годовым планом работы в ноябре администрацией школы осуществлена проверка классных журналов с целью «Своевременность и объективность оценивания учащихся». Проверены все классные журналы, проведены собеседования                   с учителями-предметниками и классными руководителями. </w:t>
      </w:r>
    </w:p>
    <w:p w:rsidR="00BF2007" w:rsidRDefault="00BF2007" w:rsidP="00BF200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Проверка показала, что большинство учителей своевременно и объективно осуществляют текущее и четвертное оценивание знаний, умений и навыков учащихся                   и  оценивание обязательных видов работ.</w:t>
      </w:r>
      <w:r w:rsidR="00005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2007" w:rsidRDefault="00BF2007" w:rsidP="00BF2007">
      <w:pPr>
        <w:tabs>
          <w:tab w:val="left" w:pos="7909"/>
        </w:tabs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Проверкой установлены следующие нарушения в оценивании учащихся: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030E9" w:rsidRDefault="00BF2007" w:rsidP="001030E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Допущено необъективное оценивание отдельных учащихся за 1 четверть учителем </w:t>
      </w:r>
      <w:r w:rsidR="001030E9">
        <w:rPr>
          <w:rFonts w:ascii="Times New Roman" w:eastAsia="Times New Roman" w:hAnsi="Times New Roman"/>
          <w:sz w:val="24"/>
          <w:szCs w:val="24"/>
          <w:lang w:eastAsia="ru-RU"/>
        </w:rPr>
        <w:t xml:space="preserve">английского языка </w:t>
      </w:r>
      <w:proofErr w:type="spellStart"/>
      <w:r w:rsidR="001030E9">
        <w:rPr>
          <w:rFonts w:ascii="Times New Roman" w:eastAsia="Times New Roman" w:hAnsi="Times New Roman"/>
          <w:sz w:val="24"/>
          <w:szCs w:val="24"/>
          <w:lang w:eastAsia="ru-RU"/>
        </w:rPr>
        <w:t>Э.Р.Ахтемовой</w:t>
      </w:r>
      <w:proofErr w:type="spellEnd"/>
      <w:r w:rsidR="001030E9">
        <w:rPr>
          <w:rFonts w:ascii="Times New Roman" w:eastAsia="Times New Roman" w:hAnsi="Times New Roman"/>
          <w:sz w:val="24"/>
          <w:szCs w:val="24"/>
          <w:lang w:eastAsia="ru-RU"/>
        </w:rPr>
        <w:t xml:space="preserve"> в 4-В классе; учителем математики </w:t>
      </w:r>
      <w:proofErr w:type="spellStart"/>
      <w:r w:rsidR="001030E9">
        <w:rPr>
          <w:rFonts w:ascii="Times New Roman" w:eastAsia="Times New Roman" w:hAnsi="Times New Roman"/>
          <w:sz w:val="24"/>
          <w:szCs w:val="24"/>
          <w:lang w:eastAsia="ru-RU"/>
        </w:rPr>
        <w:t>А.О.Алиевой</w:t>
      </w:r>
      <w:proofErr w:type="spellEnd"/>
      <w:r w:rsidR="001030E9">
        <w:rPr>
          <w:rFonts w:ascii="Times New Roman" w:eastAsia="Times New Roman" w:hAnsi="Times New Roman"/>
          <w:sz w:val="24"/>
          <w:szCs w:val="24"/>
          <w:lang w:eastAsia="ru-RU"/>
        </w:rPr>
        <w:t xml:space="preserve"> в 5-ых классах.</w:t>
      </w:r>
    </w:p>
    <w:p w:rsidR="001C72A9" w:rsidRDefault="001C72A9" w:rsidP="001030E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Не осуществлена коррекция отметки за четверть учащихся, неаттестованных                   по уважительной причине учителями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А.Г.Шиловой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Н.И.Семеновой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И.А.Катановой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А.О.Алиевой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И.Б.Нюшковой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Ю.Б.Амельченко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(5-Б класс);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Н.В.Макаровой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Н.И.Семеновой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(8-А класс).</w:t>
      </w:r>
    </w:p>
    <w:p w:rsidR="001C72A9" w:rsidRDefault="001C72A9" w:rsidP="001030E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C72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несвоевременное оценивание </w:t>
      </w:r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контрольных работ отдельных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учителями </w:t>
      </w:r>
      <w:proofErr w:type="spellStart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>Г.А.Ахтемовой</w:t>
      </w:r>
      <w:proofErr w:type="spellEnd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 xml:space="preserve"> (алгебра, 8-А класс), </w:t>
      </w:r>
      <w:proofErr w:type="spellStart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>С.В.Прудниковой</w:t>
      </w:r>
      <w:proofErr w:type="spellEnd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 xml:space="preserve"> (литература, 8-Б класс), </w:t>
      </w:r>
      <w:proofErr w:type="spellStart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>З.И.Исаковой</w:t>
      </w:r>
      <w:proofErr w:type="spellEnd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 xml:space="preserve"> (русский язык, 2-В класс), </w:t>
      </w:r>
      <w:proofErr w:type="spellStart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>Т.В.Верещенко</w:t>
      </w:r>
      <w:proofErr w:type="spellEnd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 xml:space="preserve">геометрия 9-А класс, физика 9-Б класс,   </w:t>
      </w:r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>астрономия,</w:t>
      </w:r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>11-А класс)</w:t>
      </w:r>
      <w:r w:rsidR="00174A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74A63">
        <w:rPr>
          <w:rFonts w:ascii="Times New Roman" w:eastAsia="Times New Roman" w:hAnsi="Times New Roman"/>
          <w:sz w:val="24"/>
          <w:szCs w:val="24"/>
          <w:lang w:eastAsia="ru-RU"/>
        </w:rPr>
        <w:t>СН</w:t>
      </w:r>
      <w:proofErr w:type="gramStart"/>
      <w:r w:rsidR="00174A63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174A63">
        <w:rPr>
          <w:rFonts w:ascii="Times New Roman" w:eastAsia="Times New Roman" w:hAnsi="Times New Roman"/>
          <w:sz w:val="24"/>
          <w:szCs w:val="24"/>
          <w:lang w:eastAsia="ru-RU"/>
        </w:rPr>
        <w:t>осин</w:t>
      </w:r>
      <w:proofErr w:type="spellEnd"/>
      <w:r w:rsidR="00174A63">
        <w:rPr>
          <w:rFonts w:ascii="Times New Roman" w:eastAsia="Times New Roman" w:hAnsi="Times New Roman"/>
          <w:sz w:val="24"/>
          <w:szCs w:val="24"/>
          <w:lang w:eastAsia="ru-RU"/>
        </w:rPr>
        <w:t xml:space="preserve"> (информатика</w:t>
      </w:r>
      <w:r w:rsidR="00802417">
        <w:rPr>
          <w:rFonts w:ascii="Times New Roman" w:eastAsia="Times New Roman" w:hAnsi="Times New Roman"/>
          <w:sz w:val="24"/>
          <w:szCs w:val="24"/>
          <w:lang w:eastAsia="ru-RU"/>
        </w:rPr>
        <w:t xml:space="preserve"> 7-Бкласс)</w:t>
      </w:r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 xml:space="preserve">. Несвоевременно оцениваются учащиеся за выразительное чтение наизусть  по литературе учителем </w:t>
      </w:r>
      <w:proofErr w:type="spellStart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>С.В.Прудниковой</w:t>
      </w:r>
      <w:proofErr w:type="spellEnd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 xml:space="preserve"> (8-Б класс), учителем  </w:t>
      </w:r>
      <w:proofErr w:type="spellStart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>Л.С.Сеитибрагимовой</w:t>
      </w:r>
      <w:proofErr w:type="spellEnd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 xml:space="preserve">(11-А класс); практические работы по информатике учителем </w:t>
      </w:r>
      <w:proofErr w:type="spellStart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>С.Н.Мосиным</w:t>
      </w:r>
      <w:proofErr w:type="spellEnd"/>
      <w:r w:rsidR="008149DD">
        <w:rPr>
          <w:rFonts w:ascii="Times New Roman" w:eastAsia="Times New Roman" w:hAnsi="Times New Roman"/>
          <w:sz w:val="24"/>
          <w:szCs w:val="24"/>
          <w:lang w:eastAsia="ru-RU"/>
        </w:rPr>
        <w:t xml:space="preserve"> (9-Б класс).</w:t>
      </w:r>
    </w:p>
    <w:p w:rsidR="008149DD" w:rsidRDefault="008149DD" w:rsidP="001030E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E311A3" w:rsidRPr="00E311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11A3">
        <w:rPr>
          <w:rFonts w:ascii="Times New Roman" w:eastAsia="Times New Roman" w:hAnsi="Times New Roman"/>
          <w:sz w:val="24"/>
          <w:szCs w:val="24"/>
          <w:lang w:eastAsia="ru-RU"/>
        </w:rPr>
        <w:t>Нарушается регулярность оценивания, несвоевременно выставляется отметка ряду учащихся за ведение тетради учащимися</w:t>
      </w:r>
      <w:r w:rsidR="008850F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 «Окружающий мир»  </w:t>
      </w:r>
      <w:r w:rsidR="00E311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8850F7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начальной школе, по биологии, химии, физике, </w:t>
      </w:r>
      <w:r w:rsidR="00E311A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информатике  </w:t>
      </w:r>
      <w:r w:rsidR="008850F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основной и старшей школе (учителя начальных классов, </w:t>
      </w:r>
      <w:proofErr w:type="spellStart"/>
      <w:r w:rsidR="008850F7">
        <w:rPr>
          <w:rFonts w:ascii="Times New Roman" w:eastAsia="Times New Roman" w:hAnsi="Times New Roman"/>
          <w:sz w:val="24"/>
          <w:szCs w:val="24"/>
          <w:lang w:eastAsia="ru-RU"/>
        </w:rPr>
        <w:t>И.Б.Нюшкова</w:t>
      </w:r>
      <w:proofErr w:type="spellEnd"/>
      <w:r w:rsidR="008850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8850F7">
        <w:rPr>
          <w:rFonts w:ascii="Times New Roman" w:eastAsia="Times New Roman" w:hAnsi="Times New Roman"/>
          <w:sz w:val="24"/>
          <w:szCs w:val="24"/>
          <w:lang w:eastAsia="ru-RU"/>
        </w:rPr>
        <w:t>Э.И.Абдурашидова</w:t>
      </w:r>
      <w:proofErr w:type="spellEnd"/>
      <w:r w:rsidR="008850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8850F7">
        <w:rPr>
          <w:rFonts w:ascii="Times New Roman" w:eastAsia="Times New Roman" w:hAnsi="Times New Roman"/>
          <w:sz w:val="24"/>
          <w:szCs w:val="24"/>
          <w:lang w:eastAsia="ru-RU"/>
        </w:rPr>
        <w:t>Т.В.Верещенко</w:t>
      </w:r>
      <w:proofErr w:type="spellEnd"/>
      <w:r w:rsidR="008850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311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850F7">
        <w:rPr>
          <w:rFonts w:ascii="Times New Roman" w:eastAsia="Times New Roman" w:hAnsi="Times New Roman"/>
          <w:sz w:val="24"/>
          <w:szCs w:val="24"/>
          <w:lang w:eastAsia="ru-RU"/>
        </w:rPr>
        <w:t>С.Н.Мосин</w:t>
      </w:r>
      <w:proofErr w:type="spellEnd"/>
      <w:r w:rsidR="008850F7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8850F7" w:rsidRDefault="008850F7" w:rsidP="001030E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8850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исправление текущих  и четвертных оценок  учителями: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Э.Р.Ахтемовой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(3-В, 4-В, 4-Б классы),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Л.А.Бойко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(3-В класс),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И.И.Меметовым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(5-А класс),</w:t>
      </w:r>
      <w:r w:rsidR="00174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Н.И.Семеновой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(5-Б класс),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З.А.Мамутовой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(2-А класс).</w:t>
      </w:r>
    </w:p>
    <w:p w:rsidR="008850F7" w:rsidRDefault="008850F7" w:rsidP="001030E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8E7A7F" w:rsidRPr="008E7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7A7F">
        <w:rPr>
          <w:rFonts w:ascii="Times New Roman" w:eastAsia="Times New Roman" w:hAnsi="Times New Roman"/>
          <w:sz w:val="24"/>
          <w:szCs w:val="24"/>
          <w:lang w:eastAsia="ru-RU"/>
        </w:rPr>
        <w:t xml:space="preserve">Неверно организуется проведение коррекции обязательных видов проверочных работ для отсутствовавших учащихся учителем информатики </w:t>
      </w:r>
      <w:proofErr w:type="spellStart"/>
      <w:r w:rsidR="008E7A7F">
        <w:rPr>
          <w:rFonts w:ascii="Times New Roman" w:eastAsia="Times New Roman" w:hAnsi="Times New Roman"/>
          <w:sz w:val="24"/>
          <w:szCs w:val="24"/>
          <w:lang w:eastAsia="ru-RU"/>
        </w:rPr>
        <w:t>С.Н.Мосиным</w:t>
      </w:r>
      <w:proofErr w:type="spellEnd"/>
      <w:r w:rsidR="008E7A7F">
        <w:rPr>
          <w:rFonts w:ascii="Times New Roman" w:eastAsia="Times New Roman" w:hAnsi="Times New Roman"/>
          <w:sz w:val="24"/>
          <w:szCs w:val="24"/>
          <w:lang w:eastAsia="ru-RU"/>
        </w:rPr>
        <w:t xml:space="preserve"> (9-В, 11-А классы).</w:t>
      </w:r>
    </w:p>
    <w:p w:rsidR="008E7A7F" w:rsidRDefault="008E7A7F" w:rsidP="001030E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7.Неоправданно оставляется графа «коррекция» учителями: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Р.Ш.Ислямовым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(3-А класс),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Ю.В.Якушевой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(3-Б класс),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Л.Р.Куртаметовым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(9-А,9-В,  классы).</w:t>
      </w:r>
    </w:p>
    <w:p w:rsidR="008E7A7F" w:rsidRDefault="008E7A7F" w:rsidP="001030E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8E7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Крайне низкая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накопляемость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оценок, связанная с систематическим проведением уроков без оценивания учащихся учителями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А.О.Алиевой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(5-ые классы),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И.А.Катановой</w:t>
      </w:r>
      <w:proofErr w:type="spellEnd"/>
      <w:r w:rsidR="004E7A10">
        <w:rPr>
          <w:rFonts w:ascii="Times New Roman" w:eastAsia="Times New Roman" w:hAnsi="Times New Roman"/>
          <w:sz w:val="24"/>
          <w:szCs w:val="24"/>
          <w:lang w:eastAsia="ru-RU"/>
        </w:rPr>
        <w:t xml:space="preserve"> (5-ые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классы, 8-ые классы),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Н.И.Семеновой</w:t>
      </w:r>
      <w:proofErr w:type="spellEnd"/>
      <w:r w:rsidR="004E7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(9-А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,Б</w:t>
      </w:r>
      <w:proofErr w:type="gramEnd"/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r w:rsidR="004E7A10">
        <w:rPr>
          <w:rFonts w:ascii="Times New Roman" w:eastAsia="Times New Roman" w:hAnsi="Times New Roman"/>
          <w:sz w:val="24"/>
          <w:szCs w:val="24"/>
          <w:lang w:eastAsia="ru-RU"/>
        </w:rPr>
        <w:t>, 7-А,Б,В,Г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классы)</w:t>
      </w:r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4E7A10">
        <w:rPr>
          <w:rFonts w:ascii="Times New Roman" w:eastAsia="Times New Roman" w:hAnsi="Times New Roman"/>
          <w:sz w:val="24"/>
          <w:szCs w:val="24"/>
          <w:lang w:eastAsia="ru-RU"/>
        </w:rPr>
        <w:t>.С.Сеитибрагимовой</w:t>
      </w:r>
      <w:proofErr w:type="spellEnd"/>
      <w:r w:rsidR="004E7A10">
        <w:rPr>
          <w:rFonts w:ascii="Times New Roman" w:eastAsia="Times New Roman" w:hAnsi="Times New Roman"/>
          <w:sz w:val="24"/>
          <w:szCs w:val="24"/>
          <w:lang w:eastAsia="ru-RU"/>
        </w:rPr>
        <w:t xml:space="preserve"> (11-А класс), </w:t>
      </w:r>
      <w:proofErr w:type="spellStart"/>
      <w:r w:rsidR="004E7A10">
        <w:rPr>
          <w:rFonts w:ascii="Times New Roman" w:eastAsia="Times New Roman" w:hAnsi="Times New Roman"/>
          <w:sz w:val="24"/>
          <w:szCs w:val="24"/>
          <w:lang w:eastAsia="ru-RU"/>
        </w:rPr>
        <w:t>С.Н.Мосин</w:t>
      </w:r>
      <w:proofErr w:type="spellEnd"/>
      <w:r w:rsidR="004E7A10">
        <w:rPr>
          <w:rFonts w:ascii="Times New Roman" w:eastAsia="Times New Roman" w:hAnsi="Times New Roman"/>
          <w:sz w:val="24"/>
          <w:szCs w:val="24"/>
          <w:lang w:eastAsia="ru-RU"/>
        </w:rPr>
        <w:t xml:space="preserve"> (7-А,В), </w:t>
      </w:r>
      <w:proofErr w:type="spellStart"/>
      <w:r w:rsidR="004E7A10">
        <w:rPr>
          <w:rFonts w:ascii="Times New Roman" w:eastAsia="Times New Roman" w:hAnsi="Times New Roman"/>
          <w:sz w:val="24"/>
          <w:szCs w:val="24"/>
          <w:lang w:eastAsia="ru-RU"/>
        </w:rPr>
        <w:t>Н.В.Макаровой</w:t>
      </w:r>
      <w:proofErr w:type="spellEnd"/>
      <w:r w:rsidR="00174A63">
        <w:rPr>
          <w:rFonts w:ascii="Times New Roman" w:eastAsia="Times New Roman" w:hAnsi="Times New Roman"/>
          <w:sz w:val="24"/>
          <w:szCs w:val="24"/>
          <w:lang w:eastAsia="ru-RU"/>
        </w:rPr>
        <w:t xml:space="preserve"> (6-А, 7-Б)</w:t>
      </w:r>
      <w:r w:rsidR="00FC4A61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</w:t>
      </w:r>
      <w:r w:rsidR="004E7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B7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 осуществлялось т</w:t>
      </w:r>
      <w:r w:rsidR="004E7A10">
        <w:rPr>
          <w:rFonts w:ascii="Times New Roman" w:eastAsia="Times New Roman" w:hAnsi="Times New Roman"/>
          <w:sz w:val="24"/>
          <w:szCs w:val="24"/>
          <w:lang w:eastAsia="ru-RU"/>
        </w:rPr>
        <w:t xml:space="preserve">екущее оценивание учащихся  </w:t>
      </w:r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 xml:space="preserve">11-А класса по астрономии в ноябре </w:t>
      </w:r>
      <w:r w:rsidR="00E311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>уч.</w:t>
      </w:r>
      <w:proofErr w:type="gramEnd"/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>Т.В.Верещенко</w:t>
      </w:r>
      <w:proofErr w:type="spellEnd"/>
      <w:r w:rsidR="001B752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1B7525" w:rsidRDefault="001B7525" w:rsidP="001030E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контроля выявлены и другие нарушения Положения о ведении классного журнала:</w:t>
      </w:r>
    </w:p>
    <w:p w:rsidR="001B7525" w:rsidRDefault="001B7525" w:rsidP="001B752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Несвоевременно записывается  содержание проведенных уроков учителями </w:t>
      </w:r>
    </w:p>
    <w:p w:rsidR="001B7525" w:rsidRDefault="001B7525" w:rsidP="001B7525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Р.Ш.Ислямовым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(физическая культура, 2-Б</w:t>
      </w:r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>, 4-А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B75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Л.А.Бойко</w:t>
      </w:r>
      <w:proofErr w:type="spellEnd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(ИЗО,</w:t>
      </w:r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3-В класс)</w:t>
      </w:r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>Э.Р.Ахтемовой</w:t>
      </w:r>
      <w:proofErr w:type="spellEnd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 xml:space="preserve"> (английский язык, 3-Г класс), </w:t>
      </w:r>
      <w:proofErr w:type="spellStart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>Л.Л.Яковлевой</w:t>
      </w:r>
      <w:proofErr w:type="spellEnd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 xml:space="preserve"> (ОРКСЭ, 4-А класс), </w:t>
      </w:r>
      <w:proofErr w:type="spellStart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>Ю.В.Якушево</w:t>
      </w:r>
      <w:proofErr w:type="gramStart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математика, окружающий мир, технология, 3-Б класс), </w:t>
      </w:r>
      <w:proofErr w:type="spellStart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>И.И.Меметовым</w:t>
      </w:r>
      <w:proofErr w:type="spellEnd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 xml:space="preserve"> (физическая культура,1-А класс), </w:t>
      </w:r>
      <w:proofErr w:type="spellStart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>Э.А.Зиядиновой</w:t>
      </w:r>
      <w:proofErr w:type="spellEnd"/>
      <w:r w:rsidR="00C37160">
        <w:rPr>
          <w:rFonts w:ascii="Times New Roman" w:eastAsia="Times New Roman" w:hAnsi="Times New Roman"/>
          <w:sz w:val="24"/>
          <w:szCs w:val="24"/>
          <w:lang w:eastAsia="ru-RU"/>
        </w:rPr>
        <w:t>(музыка, 2-А класс).</w:t>
      </w:r>
    </w:p>
    <w:p w:rsidR="00FC20D3" w:rsidRDefault="00C37160" w:rsidP="001B7525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</w:t>
      </w:r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Выявлены многочисленные нарушения Положения о ведении классных журналов в части, касающейся оформления домашнего задания. Нерегулярно записывается домашнее задание учителями </w:t>
      </w:r>
      <w:proofErr w:type="spellStart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>Т.В.Верещенко</w:t>
      </w:r>
      <w:proofErr w:type="spellEnd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>Л.С.Сеитибрагимовой</w:t>
      </w:r>
      <w:proofErr w:type="spellEnd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E7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>Н.И.Семеновой</w:t>
      </w:r>
      <w:proofErr w:type="spellEnd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>. Домашнее задание даётся крайне неконкретно: указываются только страницы                            или соответствующий параграф (</w:t>
      </w:r>
      <w:proofErr w:type="spellStart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>Л.С.Джемилова</w:t>
      </w:r>
      <w:proofErr w:type="spellEnd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>И.А.Катанова</w:t>
      </w:r>
      <w:proofErr w:type="spellEnd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>Н.И.Семёнова</w:t>
      </w:r>
      <w:proofErr w:type="spellEnd"/>
      <w:r w:rsidR="00FC20D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02417" w:rsidRPr="001B7525" w:rsidRDefault="00802417" w:rsidP="001B7525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3.Допускается небрежное ведение записей в журнале учителями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Н.В.Макаровой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(6-А,</w:t>
      </w:r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В, 7-Г),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Л.Л.Яковлевой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(7-Б),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Ю.Б.Амельченко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(7-А</w:t>
      </w:r>
      <w:r w:rsidR="000A2C6D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="000A2C6D">
        <w:rPr>
          <w:rFonts w:ascii="Times New Roman" w:eastAsia="Times New Roman" w:hAnsi="Times New Roman"/>
          <w:sz w:val="24"/>
          <w:szCs w:val="24"/>
          <w:lang w:eastAsia="ru-RU"/>
        </w:rPr>
        <w:t>Р.Ш.Ислямовым</w:t>
      </w:r>
      <w:proofErr w:type="spellEnd"/>
      <w:r w:rsidR="000A2C6D">
        <w:rPr>
          <w:rFonts w:ascii="Times New Roman" w:eastAsia="Times New Roman" w:hAnsi="Times New Roman"/>
          <w:sz w:val="24"/>
          <w:szCs w:val="24"/>
          <w:lang w:eastAsia="ru-RU"/>
        </w:rPr>
        <w:t xml:space="preserve"> (7-А).</w:t>
      </w:r>
    </w:p>
    <w:p w:rsidR="001B7525" w:rsidRDefault="001B7525" w:rsidP="001030E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A7F" w:rsidRDefault="008E7A7F" w:rsidP="008E7A7F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007" w:rsidRDefault="00BF2007" w:rsidP="00BF2007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007" w:rsidRDefault="00BF2007" w:rsidP="00BF2007">
      <w:pPr>
        <w:ind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</w:t>
      </w:r>
    </w:p>
    <w:p w:rsidR="00BF2007" w:rsidRDefault="00BF2007" w:rsidP="00BF2007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приказываю: </w:t>
      </w:r>
    </w:p>
    <w:p w:rsidR="00BF2007" w:rsidRDefault="00BF2007" w:rsidP="00BF2007">
      <w:pPr>
        <w:ind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F2007" w:rsidRDefault="00BF2007" w:rsidP="00BF200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Указать учителям </w:t>
      </w:r>
      <w:proofErr w:type="spellStart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>А.О.Алиевой</w:t>
      </w:r>
      <w:proofErr w:type="spellEnd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>Э.Р.Ахтемовой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недопустимость необъективного четвертного оценивания учащихся.</w:t>
      </w:r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Учителям </w:t>
      </w:r>
      <w:proofErr w:type="spellStart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>Г.А.Ахтемовой</w:t>
      </w:r>
      <w:proofErr w:type="spellEnd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>С.В.Прудниковой</w:t>
      </w:r>
      <w:proofErr w:type="spellEnd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2790C" w:rsidRP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>З.И.Исаковой</w:t>
      </w:r>
      <w:proofErr w:type="spellEnd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2790C" w:rsidRP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>Т.В.Верещенко</w:t>
      </w:r>
      <w:proofErr w:type="spellEnd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2790C" w:rsidRP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>С.Н.Мосину</w:t>
      </w:r>
      <w:proofErr w:type="spellEnd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>Л.С.Сеитибрагимовой</w:t>
      </w:r>
      <w:proofErr w:type="spellEnd"/>
      <w:r w:rsid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на необходимость своевременного оценивания учащихся за обязательные виды проверочных работ.</w:t>
      </w:r>
    </w:p>
    <w:p w:rsidR="0052790C" w:rsidRDefault="0052790C" w:rsidP="00BF200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Указать учителям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А.Г.Шиловой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Н.И.Семеновой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И.А.Катановой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А.О.Алиевой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И.Б.Нюшковой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Ю.Б.Амельченко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Н.В.Макаровой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Н.И.Семеновой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на необходимость осуществления  своевременной</w:t>
      </w:r>
      <w:r w:rsidRP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коррекции отметки за четверть учащихся, неаттестованных      по уважительной причине.</w:t>
      </w:r>
    </w:p>
    <w:p w:rsidR="0052790C" w:rsidRDefault="0052790C" w:rsidP="0052790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Указать учителям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Э.Р.Ахтемовой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Л.А.Бойко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И.И.Меметову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Н.И.Семеновой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З.А.Мамутовой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790C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недопустимость систематического исправления отметок в нарушение требований Положения о ведении классного журнала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2790C">
        <w:rPr>
          <w:rFonts w:ascii="Times New Roman" w:eastAsia="Times New Roman" w:hAnsi="Times New Roman"/>
          <w:sz w:val="24"/>
          <w:szCs w:val="24"/>
          <w:lang w:eastAsia="ru-RU"/>
        </w:rPr>
        <w:t>к оформлению подобных исправлений.</w:t>
      </w:r>
    </w:p>
    <w:p w:rsidR="00FC4A61" w:rsidRPr="00FC4A61" w:rsidRDefault="00E311A3" w:rsidP="00FC4A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А.О.Алиевой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И.А.Катановой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311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Н.И.Семеновой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Н.В.Макаровой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Л.С.Сеитибрагимовой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С.Н.Мосину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Т.В.Верещенко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совершенствовать систему оценивания учащихся.</w:t>
      </w:r>
    </w:p>
    <w:p w:rsidR="0052790C" w:rsidRDefault="00E311A3" w:rsidP="00BF200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Учителям начальных классов, химии, физики, информатики и биологии совершенствовать систему оценивания рабочих тетрадей учащихся.</w:t>
      </w:r>
    </w:p>
    <w:p w:rsidR="00BF2007" w:rsidRDefault="00BF2007" w:rsidP="00BF200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Комиссии по начислению стимулирующих выплат рассмотреть вопрос                             об уменьшении баллов учителям, допустившим нарушения Положения при работе с классными журналами.</w:t>
      </w:r>
    </w:p>
    <w:p w:rsidR="00BF2007" w:rsidRDefault="00BF2007" w:rsidP="00BF2007">
      <w:pPr>
        <w:ind w:left="36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007" w:rsidRDefault="00BF2007" w:rsidP="00BF2007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007" w:rsidRDefault="00BF2007" w:rsidP="00BF2007"/>
    <w:p w:rsidR="00BB370C" w:rsidRDefault="00BB370C"/>
    <w:sectPr w:rsidR="00BB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1635"/>
    <w:multiLevelType w:val="hybridMultilevel"/>
    <w:tmpl w:val="5AB4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B4A01"/>
    <w:multiLevelType w:val="hybridMultilevel"/>
    <w:tmpl w:val="EA788C5E"/>
    <w:lvl w:ilvl="0" w:tplc="6A800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0D"/>
    <w:rsid w:val="000055BA"/>
    <w:rsid w:val="00047B51"/>
    <w:rsid w:val="000A2C6D"/>
    <w:rsid w:val="001030E9"/>
    <w:rsid w:val="00174A63"/>
    <w:rsid w:val="001B7525"/>
    <w:rsid w:val="001C72A9"/>
    <w:rsid w:val="004E7A10"/>
    <w:rsid w:val="0052790C"/>
    <w:rsid w:val="005F270D"/>
    <w:rsid w:val="007C4DC1"/>
    <w:rsid w:val="00802417"/>
    <w:rsid w:val="008149DD"/>
    <w:rsid w:val="008850F7"/>
    <w:rsid w:val="008E7A7F"/>
    <w:rsid w:val="008F6331"/>
    <w:rsid w:val="009E0486"/>
    <w:rsid w:val="00B70B5E"/>
    <w:rsid w:val="00BB370C"/>
    <w:rsid w:val="00BF2007"/>
    <w:rsid w:val="00C37160"/>
    <w:rsid w:val="00E311A3"/>
    <w:rsid w:val="00FA57AA"/>
    <w:rsid w:val="00FC20D3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0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paragraph" w:customStyle="1" w:styleId="Standard">
    <w:name w:val="Standard"/>
    <w:qFormat/>
    <w:rsid w:val="00BF2007"/>
    <w:pPr>
      <w:widowControl w:val="0"/>
      <w:suppressAutoHyphens/>
      <w:autoSpaceDN w:val="0"/>
      <w:ind w:firstLine="0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qFormat/>
    <w:rsid w:val="00BF2007"/>
    <w:pPr>
      <w:autoSpaceDN/>
      <w:spacing w:after="120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0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paragraph" w:customStyle="1" w:styleId="Standard">
    <w:name w:val="Standard"/>
    <w:qFormat/>
    <w:rsid w:val="00BF2007"/>
    <w:pPr>
      <w:widowControl w:val="0"/>
      <w:suppressAutoHyphens/>
      <w:autoSpaceDN w:val="0"/>
      <w:ind w:firstLine="0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qFormat/>
    <w:rsid w:val="00BF2007"/>
    <w:pPr>
      <w:autoSpaceDN/>
      <w:spacing w:after="12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2019-12-10T10:43:00Z</dcterms:created>
  <dcterms:modified xsi:type="dcterms:W3CDTF">2019-12-18T12:21:00Z</dcterms:modified>
</cp:coreProperties>
</file>